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7F" w:rsidRPr="00EE25FB" w:rsidRDefault="00EE25FB" w:rsidP="00EE25FB">
      <w:pPr>
        <w:bidi/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 w:rsidRPr="00EE25FB">
        <w:rPr>
          <w:rFonts w:cs="B Nazanin" w:hint="cs"/>
          <w:sz w:val="28"/>
          <w:szCs w:val="28"/>
          <w:rtl/>
        </w:rPr>
        <w:t>اسامی مرتبط با حوزه میز خدمت</w:t>
      </w:r>
    </w:p>
    <w:tbl>
      <w:tblPr>
        <w:tblStyle w:val="TableGrid"/>
        <w:bidiVisual/>
        <w:tblW w:w="11341" w:type="dxa"/>
        <w:tblInd w:w="-880" w:type="dxa"/>
        <w:tblLook w:val="04A0" w:firstRow="1" w:lastRow="0" w:firstColumn="1" w:lastColumn="0" w:noHBand="0" w:noVBand="1"/>
      </w:tblPr>
      <w:tblGrid>
        <w:gridCol w:w="709"/>
        <w:gridCol w:w="4394"/>
        <w:gridCol w:w="3544"/>
        <w:gridCol w:w="2694"/>
      </w:tblGrid>
      <w:tr w:rsidR="0026177F" w:rsidTr="00471614">
        <w:tc>
          <w:tcPr>
            <w:tcW w:w="709" w:type="dxa"/>
            <w:shd w:val="clear" w:color="auto" w:fill="DDD9C3" w:themeFill="background2" w:themeFillShade="E6"/>
          </w:tcPr>
          <w:p w:rsidR="0026177F" w:rsidRPr="0026177F" w:rsidRDefault="0026177F" w:rsidP="0026177F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26177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26177F" w:rsidRPr="0026177F" w:rsidRDefault="0026177F" w:rsidP="0026177F">
            <w:pPr>
              <w:bidi/>
              <w:spacing w:line="60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26177F">
              <w:rPr>
                <w:rFonts w:cs="B Nazanin" w:hint="cs"/>
                <w:b/>
                <w:bCs/>
                <w:sz w:val="26"/>
                <w:szCs w:val="26"/>
                <w:rtl/>
              </w:rPr>
              <w:t>نام واحد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26177F" w:rsidRPr="0026177F" w:rsidRDefault="0026177F" w:rsidP="0026177F">
            <w:pPr>
              <w:bidi/>
              <w:spacing w:line="60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مسئول دفتر / تلفن تماس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6177F" w:rsidRPr="0026177F" w:rsidRDefault="0026177F" w:rsidP="0026177F">
            <w:pPr>
              <w:bidi/>
              <w:spacing w:line="60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6177F" w:rsidTr="00471614">
        <w:tc>
          <w:tcPr>
            <w:tcW w:w="709" w:type="dxa"/>
          </w:tcPr>
          <w:p w:rsidR="0026177F" w:rsidRPr="0026177F" w:rsidRDefault="0026177F" w:rsidP="00B33223">
            <w:pPr>
              <w:bidi/>
              <w:spacing w:line="600" w:lineRule="exact"/>
              <w:jc w:val="center"/>
              <w:rPr>
                <w:rFonts w:cs="B Nazanin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</w:tcPr>
          <w:p w:rsidR="0026177F" w:rsidRPr="0026177F" w:rsidRDefault="0026177F" w:rsidP="0052390F">
            <w:pPr>
              <w:bidi/>
              <w:spacing w:line="600" w:lineRule="exact"/>
              <w:jc w:val="both"/>
              <w:rPr>
                <w:rFonts w:cs="B Nazanin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 xml:space="preserve">حوزه ریاست </w:t>
            </w:r>
          </w:p>
        </w:tc>
        <w:tc>
          <w:tcPr>
            <w:tcW w:w="3544" w:type="dxa"/>
          </w:tcPr>
          <w:p w:rsidR="0026177F" w:rsidRPr="0026177F" w:rsidRDefault="0026177F" w:rsidP="0026177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آقای مددخواه       3- 88879474   - 021</w:t>
            </w:r>
          </w:p>
          <w:p w:rsidR="0026177F" w:rsidRPr="0026177F" w:rsidRDefault="0026177F" w:rsidP="0026177F">
            <w:pPr>
              <w:bidi/>
              <w:spacing w:line="600" w:lineRule="exact"/>
              <w:jc w:val="both"/>
              <w:rPr>
                <w:rFonts w:cs="B Nazanin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 xml:space="preserve">خانم فاضلی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26177F">
              <w:rPr>
                <w:rFonts w:cs="B Nazanin" w:hint="cs"/>
                <w:b/>
                <w:bCs/>
                <w:rtl/>
              </w:rPr>
              <w:t xml:space="preserve">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 </w:t>
            </w:r>
            <w:r w:rsidRPr="0026177F">
              <w:rPr>
                <w:rFonts w:cs="B Nazanin" w:hint="cs"/>
                <w:b/>
                <w:bCs/>
                <w:rtl/>
              </w:rPr>
              <w:t xml:space="preserve">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</w:t>
            </w:r>
            <w:r w:rsidRPr="0026177F">
              <w:rPr>
                <w:rFonts w:cs="B Nazanin" w:hint="cs"/>
                <w:b/>
                <w:bCs/>
                <w:rtl/>
              </w:rPr>
              <w:t xml:space="preserve">   32805015  </w:t>
            </w:r>
            <w:r>
              <w:rPr>
                <w:rFonts w:cs="B Nazanin" w:hint="cs"/>
                <w:b/>
                <w:bCs/>
                <w:rtl/>
              </w:rPr>
              <w:t xml:space="preserve">- </w:t>
            </w:r>
            <w:r w:rsidRPr="0026177F">
              <w:rPr>
                <w:rFonts w:cs="B Nazanin" w:hint="cs"/>
                <w:b/>
                <w:bCs/>
                <w:rtl/>
              </w:rPr>
              <w:t xml:space="preserve">  026</w:t>
            </w:r>
          </w:p>
        </w:tc>
        <w:tc>
          <w:tcPr>
            <w:tcW w:w="2694" w:type="dxa"/>
          </w:tcPr>
          <w:p w:rsidR="0026177F" w:rsidRDefault="0026177F" w:rsidP="0052390F">
            <w:pPr>
              <w:bidi/>
              <w:spacing w:line="600" w:lineRule="exact"/>
              <w:jc w:val="both"/>
              <w:rPr>
                <w:rFonts w:hint="cs"/>
                <w:rtl/>
              </w:rPr>
            </w:pPr>
          </w:p>
          <w:p w:rsidR="0026177F" w:rsidRDefault="0026177F" w:rsidP="0026177F">
            <w:pPr>
              <w:bidi/>
              <w:spacing w:line="600" w:lineRule="exact"/>
              <w:jc w:val="both"/>
              <w:rPr>
                <w:rtl/>
              </w:rPr>
            </w:pPr>
          </w:p>
        </w:tc>
      </w:tr>
      <w:tr w:rsidR="0026177F" w:rsidTr="00471614">
        <w:tc>
          <w:tcPr>
            <w:tcW w:w="709" w:type="dxa"/>
          </w:tcPr>
          <w:p w:rsidR="0026177F" w:rsidRPr="0026177F" w:rsidRDefault="0026177F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94" w:type="dxa"/>
          </w:tcPr>
          <w:p w:rsidR="0026177F" w:rsidRPr="0026177F" w:rsidRDefault="0026177F" w:rsidP="0026177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معاونت توسعه مدیریت، امور حقوقی و مجلس</w:t>
            </w:r>
          </w:p>
        </w:tc>
        <w:tc>
          <w:tcPr>
            <w:tcW w:w="3544" w:type="dxa"/>
          </w:tcPr>
          <w:p w:rsidR="0026177F" w:rsidRPr="0026177F" w:rsidRDefault="005E3E50" w:rsidP="0026177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خوش خلق </w:t>
            </w:r>
            <w:r w:rsidR="0026177F" w:rsidRPr="0026177F"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</w:t>
            </w:r>
            <w:r w:rsidR="0026177F" w:rsidRPr="0026177F">
              <w:rPr>
                <w:rFonts w:cs="B Nazanin" w:hint="cs"/>
                <w:b/>
                <w:bCs/>
                <w:rtl/>
              </w:rPr>
              <w:t xml:space="preserve"> </w:t>
            </w:r>
            <w:r w:rsidR="0026177F">
              <w:rPr>
                <w:rFonts w:cs="B Nazanin" w:hint="cs"/>
                <w:b/>
                <w:bCs/>
                <w:rtl/>
              </w:rPr>
              <w:t xml:space="preserve">  </w:t>
            </w:r>
            <w:r w:rsidR="0026177F" w:rsidRPr="0026177F">
              <w:rPr>
                <w:rFonts w:cs="B Nazanin" w:hint="cs"/>
                <w:b/>
                <w:bCs/>
                <w:rtl/>
              </w:rPr>
              <w:t xml:space="preserve">  88654086 -    021</w:t>
            </w:r>
          </w:p>
          <w:p w:rsidR="0026177F" w:rsidRPr="0026177F" w:rsidRDefault="005E3E50" w:rsidP="005E3E50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خانم رشیدی</w:t>
            </w:r>
            <w:r w:rsidR="0026177F" w:rsidRPr="0026177F">
              <w:rPr>
                <w:rFonts w:cs="B Nazanin" w:hint="cs"/>
                <w:b/>
                <w:bCs/>
                <w:rtl/>
              </w:rPr>
              <w:t xml:space="preserve">   </w:t>
            </w:r>
            <w:r w:rsidR="0026177F">
              <w:rPr>
                <w:rFonts w:cs="B Nazanin" w:hint="cs"/>
                <w:b/>
                <w:bCs/>
                <w:rtl/>
              </w:rPr>
              <w:t xml:space="preserve"> 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</w:t>
            </w:r>
            <w:r w:rsidR="0026177F" w:rsidRPr="0026177F">
              <w:rPr>
                <w:rFonts w:cs="B Nazanin" w:hint="cs"/>
                <w:b/>
                <w:bCs/>
                <w:rtl/>
              </w:rPr>
              <w:t xml:space="preserve">      32808117  - 026</w:t>
            </w:r>
          </w:p>
        </w:tc>
        <w:tc>
          <w:tcPr>
            <w:tcW w:w="2694" w:type="dxa"/>
          </w:tcPr>
          <w:p w:rsidR="0026177F" w:rsidRDefault="0026177F" w:rsidP="0052390F">
            <w:pPr>
              <w:bidi/>
              <w:spacing w:line="600" w:lineRule="exact"/>
              <w:jc w:val="both"/>
              <w:rPr>
                <w:rFonts w:hint="cs"/>
                <w:rtl/>
              </w:rPr>
            </w:pPr>
          </w:p>
        </w:tc>
      </w:tr>
      <w:tr w:rsidR="0026177F" w:rsidRPr="0026177F" w:rsidTr="00471614">
        <w:tc>
          <w:tcPr>
            <w:tcW w:w="709" w:type="dxa"/>
          </w:tcPr>
          <w:p w:rsidR="0026177F" w:rsidRPr="0026177F" w:rsidRDefault="0026177F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94" w:type="dxa"/>
          </w:tcPr>
          <w:p w:rsidR="0026177F" w:rsidRPr="0026177F" w:rsidRDefault="0026177F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 w:rsidRPr="0026177F">
              <w:rPr>
                <w:rFonts w:cs="B Nazanin" w:hint="cs"/>
                <w:b/>
                <w:bCs/>
                <w:rtl/>
              </w:rPr>
              <w:t>معاونت نظارت براجرای استاندارد</w:t>
            </w:r>
          </w:p>
        </w:tc>
        <w:tc>
          <w:tcPr>
            <w:tcW w:w="3544" w:type="dxa"/>
          </w:tcPr>
          <w:p w:rsidR="0026177F" w:rsidRDefault="0026177F" w:rsidP="0026177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عزیزی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rtl/>
              </w:rPr>
              <w:t xml:space="preserve">  88889803  -  021</w:t>
            </w:r>
          </w:p>
          <w:p w:rsidR="0026177F" w:rsidRPr="0026177F" w:rsidRDefault="0026177F" w:rsidP="00492089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نریمانی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492089">
              <w:rPr>
                <w:rFonts w:cs="B Nazanin" w:hint="cs"/>
                <w:b/>
                <w:bCs/>
                <w:rtl/>
              </w:rPr>
              <w:t xml:space="preserve"> </w:t>
            </w:r>
            <w:r w:rsidR="00EA67ED">
              <w:rPr>
                <w:rFonts w:cs="B Nazanin" w:hint="cs"/>
                <w:b/>
                <w:bCs/>
                <w:rtl/>
              </w:rPr>
              <w:t xml:space="preserve"> 32802522 -  026 </w:t>
            </w:r>
          </w:p>
        </w:tc>
        <w:tc>
          <w:tcPr>
            <w:tcW w:w="2694" w:type="dxa"/>
          </w:tcPr>
          <w:p w:rsidR="0026177F" w:rsidRPr="0026177F" w:rsidRDefault="0026177F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EA67ED" w:rsidRPr="0026177F" w:rsidTr="00471614">
        <w:tc>
          <w:tcPr>
            <w:tcW w:w="709" w:type="dxa"/>
          </w:tcPr>
          <w:p w:rsidR="00EA67ED" w:rsidRPr="0026177F" w:rsidRDefault="00B33223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394" w:type="dxa"/>
          </w:tcPr>
          <w:p w:rsidR="00EA67ED" w:rsidRPr="0026177F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معاونت ارزیابی کیفیت </w:t>
            </w:r>
          </w:p>
        </w:tc>
        <w:tc>
          <w:tcPr>
            <w:tcW w:w="3544" w:type="dxa"/>
          </w:tcPr>
          <w:p w:rsidR="00EA67ED" w:rsidRDefault="00EA67ED" w:rsidP="00E30205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عزیزی 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</w:rPr>
              <w:t xml:space="preserve">   88889803</w:t>
            </w:r>
            <w:r w:rsidR="00492089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- 021</w:t>
            </w:r>
          </w:p>
          <w:p w:rsidR="00EA67ED" w:rsidRDefault="00EA67ED" w:rsidP="00EA67ED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رستمی  </w:t>
            </w:r>
            <w:r w:rsidR="0035520D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32801504  - 026</w:t>
            </w:r>
          </w:p>
        </w:tc>
        <w:tc>
          <w:tcPr>
            <w:tcW w:w="2694" w:type="dxa"/>
          </w:tcPr>
          <w:p w:rsidR="00EA67ED" w:rsidRPr="0026177F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EA67ED" w:rsidRPr="0026177F" w:rsidTr="00471614">
        <w:tc>
          <w:tcPr>
            <w:tcW w:w="709" w:type="dxa"/>
          </w:tcPr>
          <w:p w:rsidR="00EA67ED" w:rsidRDefault="00B33223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394" w:type="dxa"/>
          </w:tcPr>
          <w:p w:rsidR="00EA67ED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معاونت تدوین و ترویج استاندارد </w:t>
            </w:r>
          </w:p>
        </w:tc>
        <w:tc>
          <w:tcPr>
            <w:tcW w:w="3544" w:type="dxa"/>
          </w:tcPr>
          <w:p w:rsidR="00EA67ED" w:rsidRDefault="00EA67ED" w:rsidP="007D754A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ذوالفقاری </w:t>
            </w:r>
            <w:r w:rsidR="0035520D"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88654056 - 021 </w:t>
            </w:r>
          </w:p>
        </w:tc>
        <w:tc>
          <w:tcPr>
            <w:tcW w:w="2694" w:type="dxa"/>
          </w:tcPr>
          <w:p w:rsidR="00EA67ED" w:rsidRPr="0026177F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EA67ED" w:rsidRPr="0026177F" w:rsidTr="00471614">
        <w:tc>
          <w:tcPr>
            <w:tcW w:w="709" w:type="dxa"/>
          </w:tcPr>
          <w:p w:rsidR="00EA67ED" w:rsidRDefault="00B33223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394" w:type="dxa"/>
          </w:tcPr>
          <w:p w:rsidR="00EA67ED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پژوهشگاه </w:t>
            </w:r>
          </w:p>
        </w:tc>
        <w:tc>
          <w:tcPr>
            <w:tcW w:w="3544" w:type="dxa"/>
          </w:tcPr>
          <w:p w:rsidR="00EA67ED" w:rsidRDefault="00EA67ED" w:rsidP="007D754A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امراللهی   </w:t>
            </w:r>
            <w:r w:rsidR="0035520D">
              <w:rPr>
                <w:rFonts w:cs="B Nazanin" w:hint="cs"/>
                <w:b/>
                <w:bCs/>
                <w:rtl/>
              </w:rPr>
              <w:t xml:space="preserve">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88654086  -  021</w:t>
            </w:r>
          </w:p>
          <w:p w:rsidR="00EA67ED" w:rsidRDefault="00EA67ED" w:rsidP="007D754A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صدری     </w:t>
            </w:r>
            <w:r w:rsidR="007D754A">
              <w:rPr>
                <w:rFonts w:cs="B Nazanin" w:hint="cs"/>
                <w:b/>
                <w:bCs/>
                <w:rtl/>
              </w:rPr>
              <w:t xml:space="preserve">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</w:t>
            </w:r>
            <w:r w:rsidR="007D754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32818855 </w:t>
            </w:r>
            <w:r w:rsidR="007D754A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  026</w:t>
            </w:r>
          </w:p>
        </w:tc>
        <w:tc>
          <w:tcPr>
            <w:tcW w:w="2694" w:type="dxa"/>
          </w:tcPr>
          <w:p w:rsidR="00EA67ED" w:rsidRPr="0026177F" w:rsidRDefault="00EA67ED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B33223" w:rsidRPr="0026177F" w:rsidTr="00471614">
        <w:tc>
          <w:tcPr>
            <w:tcW w:w="709" w:type="dxa"/>
          </w:tcPr>
          <w:p w:rsidR="00B33223" w:rsidRDefault="00B33223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394" w:type="dxa"/>
          </w:tcPr>
          <w:p w:rsidR="00B33223" w:rsidRDefault="00396812" w:rsidP="00396812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مرکز تائید صلاحیت ایران </w:t>
            </w:r>
          </w:p>
        </w:tc>
        <w:tc>
          <w:tcPr>
            <w:tcW w:w="3544" w:type="dxa"/>
          </w:tcPr>
          <w:p w:rsidR="00B33223" w:rsidRDefault="00396812" w:rsidP="00EA67ED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عطایی  </w:t>
            </w:r>
            <w:r w:rsidR="007D754A">
              <w:rPr>
                <w:rFonts w:cs="B Nazanin" w:hint="cs"/>
                <w:b/>
                <w:bCs/>
                <w:rtl/>
              </w:rPr>
              <w:t xml:space="preserve">   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 </w:t>
            </w:r>
            <w:r w:rsidR="007D754A">
              <w:rPr>
                <w:rFonts w:cs="B Nazanin" w:hint="cs"/>
                <w:b/>
                <w:bCs/>
                <w:rtl/>
              </w:rPr>
              <w:t xml:space="preserve"> 88931910     021 </w:t>
            </w:r>
          </w:p>
        </w:tc>
        <w:tc>
          <w:tcPr>
            <w:tcW w:w="2694" w:type="dxa"/>
          </w:tcPr>
          <w:p w:rsidR="00B33223" w:rsidRPr="0026177F" w:rsidRDefault="00B33223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396812" w:rsidRPr="0026177F" w:rsidTr="00471614">
        <w:tc>
          <w:tcPr>
            <w:tcW w:w="709" w:type="dxa"/>
          </w:tcPr>
          <w:p w:rsidR="00396812" w:rsidRDefault="00396812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394" w:type="dxa"/>
          </w:tcPr>
          <w:p w:rsidR="00396812" w:rsidRDefault="00396812" w:rsidP="00396812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مرکز اندازه شناسی اوزان و مقیاسها </w:t>
            </w:r>
          </w:p>
        </w:tc>
        <w:tc>
          <w:tcPr>
            <w:tcW w:w="3544" w:type="dxa"/>
          </w:tcPr>
          <w:p w:rsidR="00396812" w:rsidRDefault="00396812" w:rsidP="007D754A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شیخعلی  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71614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32803867 </w:t>
            </w:r>
            <w:r w:rsidR="00A728AF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7D754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026</w:t>
            </w:r>
          </w:p>
        </w:tc>
        <w:tc>
          <w:tcPr>
            <w:tcW w:w="2694" w:type="dxa"/>
          </w:tcPr>
          <w:p w:rsidR="00396812" w:rsidRPr="0026177F" w:rsidRDefault="00396812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396812" w:rsidRPr="0026177F" w:rsidTr="00471614">
        <w:tc>
          <w:tcPr>
            <w:tcW w:w="709" w:type="dxa"/>
          </w:tcPr>
          <w:p w:rsidR="00396812" w:rsidRDefault="00396812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4394" w:type="dxa"/>
          </w:tcPr>
          <w:p w:rsidR="00396812" w:rsidRDefault="00396812" w:rsidP="00396812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مرکز فناوری اطلاعات و ارتباطات </w:t>
            </w:r>
          </w:p>
        </w:tc>
        <w:tc>
          <w:tcPr>
            <w:tcW w:w="3544" w:type="dxa"/>
          </w:tcPr>
          <w:p w:rsidR="00396812" w:rsidRDefault="00396812" w:rsidP="00396812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مسلمی </w:t>
            </w:r>
            <w:r w:rsidR="00471614">
              <w:rPr>
                <w:rFonts w:cs="B Nazanin" w:hint="cs"/>
                <w:b/>
                <w:bCs/>
                <w:rtl/>
              </w:rPr>
              <w:t xml:space="preserve"> </w:t>
            </w:r>
            <w:r w:rsidR="00E30205">
              <w:rPr>
                <w:rFonts w:cs="B Nazanin" w:hint="cs"/>
                <w:b/>
                <w:bCs/>
                <w:rtl/>
              </w:rPr>
              <w:t xml:space="preserve">   </w:t>
            </w:r>
            <w:r w:rsidR="00471614">
              <w:rPr>
                <w:rFonts w:cs="B Nazanin" w:hint="cs"/>
                <w:b/>
                <w:bCs/>
                <w:rtl/>
              </w:rPr>
              <w:t xml:space="preserve">     32823713</w:t>
            </w:r>
            <w:r w:rsidR="007D754A">
              <w:rPr>
                <w:rFonts w:cs="B Nazanin" w:hint="cs"/>
                <w:b/>
                <w:bCs/>
                <w:rtl/>
              </w:rPr>
              <w:t xml:space="preserve"> </w:t>
            </w:r>
            <w:r w:rsidR="00471614">
              <w:rPr>
                <w:rFonts w:cs="B Nazanin" w:hint="cs"/>
                <w:b/>
                <w:bCs/>
                <w:rtl/>
              </w:rPr>
              <w:t>-  026</w:t>
            </w:r>
          </w:p>
        </w:tc>
        <w:tc>
          <w:tcPr>
            <w:tcW w:w="2694" w:type="dxa"/>
          </w:tcPr>
          <w:p w:rsidR="00396812" w:rsidRPr="0026177F" w:rsidRDefault="00396812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396812" w:rsidRPr="0026177F" w:rsidTr="00471614">
        <w:tc>
          <w:tcPr>
            <w:tcW w:w="709" w:type="dxa"/>
          </w:tcPr>
          <w:p w:rsidR="00396812" w:rsidRDefault="00396812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4394" w:type="dxa"/>
          </w:tcPr>
          <w:p w:rsidR="00396812" w:rsidRDefault="00396812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دفتر روابط عمومی و امور بین الملل </w:t>
            </w:r>
          </w:p>
        </w:tc>
        <w:tc>
          <w:tcPr>
            <w:tcW w:w="3544" w:type="dxa"/>
          </w:tcPr>
          <w:p w:rsidR="00396812" w:rsidRDefault="00396812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گورکانی </w:t>
            </w:r>
            <w:r w:rsidR="00471614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88889801   -  021</w:t>
            </w:r>
          </w:p>
          <w:p w:rsidR="00396812" w:rsidRDefault="00396812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خانم تقوایی  </w:t>
            </w:r>
            <w:r w:rsidR="00471614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32807045    - 026</w:t>
            </w:r>
          </w:p>
        </w:tc>
        <w:tc>
          <w:tcPr>
            <w:tcW w:w="2694" w:type="dxa"/>
          </w:tcPr>
          <w:p w:rsidR="00396812" w:rsidRPr="0026177F" w:rsidRDefault="00396812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471614" w:rsidRPr="0026177F" w:rsidTr="00471614">
        <w:tc>
          <w:tcPr>
            <w:tcW w:w="709" w:type="dxa"/>
          </w:tcPr>
          <w:p w:rsidR="00471614" w:rsidRDefault="00DC124F" w:rsidP="00B33223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4394" w:type="dxa"/>
          </w:tcPr>
          <w:p w:rsidR="00471614" w:rsidRDefault="00DC124F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دفتر مرکزی حراست </w:t>
            </w:r>
          </w:p>
        </w:tc>
        <w:tc>
          <w:tcPr>
            <w:tcW w:w="3544" w:type="dxa"/>
          </w:tcPr>
          <w:p w:rsidR="00471614" w:rsidRDefault="00DC124F" w:rsidP="00E30205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32801096            026</w:t>
            </w:r>
          </w:p>
        </w:tc>
        <w:tc>
          <w:tcPr>
            <w:tcW w:w="2694" w:type="dxa"/>
          </w:tcPr>
          <w:p w:rsidR="00471614" w:rsidRPr="0026177F" w:rsidRDefault="00471614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  <w:tr w:rsidR="00DC124F" w:rsidRPr="0026177F" w:rsidTr="00471614">
        <w:tc>
          <w:tcPr>
            <w:tcW w:w="709" w:type="dxa"/>
          </w:tcPr>
          <w:p w:rsidR="00DC124F" w:rsidRDefault="00DC124F" w:rsidP="00DC124F">
            <w:pPr>
              <w:bidi/>
              <w:spacing w:line="600" w:lineRule="exact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4394" w:type="dxa"/>
          </w:tcPr>
          <w:p w:rsidR="00DC124F" w:rsidRDefault="00DC124F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دفتر بازرسی ،پاسخگویی به شکایات و ارزیابی عملکرد</w:t>
            </w:r>
          </w:p>
        </w:tc>
        <w:tc>
          <w:tcPr>
            <w:tcW w:w="3544" w:type="dxa"/>
          </w:tcPr>
          <w:p w:rsidR="00DC124F" w:rsidRDefault="00DC124F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EE25FB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88654030  -  021</w:t>
            </w:r>
          </w:p>
          <w:p w:rsidR="00DC124F" w:rsidRDefault="00DC124F" w:rsidP="009C5647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="00EE25FB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 32814321  -026</w:t>
            </w:r>
          </w:p>
        </w:tc>
        <w:tc>
          <w:tcPr>
            <w:tcW w:w="2694" w:type="dxa"/>
          </w:tcPr>
          <w:p w:rsidR="00DC124F" w:rsidRPr="0026177F" w:rsidRDefault="00DC124F" w:rsidP="0052390F">
            <w:pPr>
              <w:bidi/>
              <w:spacing w:line="600" w:lineRule="exact"/>
              <w:jc w:val="both"/>
              <w:rPr>
                <w:rFonts w:cs="B Nazanin" w:hint="cs"/>
                <w:b/>
                <w:bCs/>
                <w:rtl/>
              </w:rPr>
            </w:pPr>
          </w:p>
        </w:tc>
      </w:tr>
    </w:tbl>
    <w:p w:rsidR="00A221D0" w:rsidRPr="0026177F" w:rsidRDefault="00A221D0" w:rsidP="0052390F">
      <w:pPr>
        <w:bidi/>
        <w:spacing w:line="600" w:lineRule="exact"/>
        <w:jc w:val="both"/>
        <w:rPr>
          <w:rFonts w:cs="B Nazanin"/>
          <w:b/>
          <w:bCs/>
        </w:rPr>
      </w:pPr>
    </w:p>
    <w:sectPr w:rsidR="00A221D0" w:rsidRPr="00261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0F"/>
    <w:rsid w:val="0026177F"/>
    <w:rsid w:val="002E58DD"/>
    <w:rsid w:val="0035520D"/>
    <w:rsid w:val="00396812"/>
    <w:rsid w:val="004107D6"/>
    <w:rsid w:val="00471614"/>
    <w:rsid w:val="00492089"/>
    <w:rsid w:val="0052390F"/>
    <w:rsid w:val="005C2B2E"/>
    <w:rsid w:val="005E3E50"/>
    <w:rsid w:val="007D754A"/>
    <w:rsid w:val="00A221D0"/>
    <w:rsid w:val="00A728AF"/>
    <w:rsid w:val="00B33223"/>
    <w:rsid w:val="00C722BB"/>
    <w:rsid w:val="00D83939"/>
    <w:rsid w:val="00DB265E"/>
    <w:rsid w:val="00DC124F"/>
    <w:rsid w:val="00DD4BF9"/>
    <w:rsid w:val="00E30205"/>
    <w:rsid w:val="00EA67ED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alilivari</dc:creator>
  <cp:lastModifiedBy>maryam alilivari</cp:lastModifiedBy>
  <cp:revision>14</cp:revision>
  <cp:lastPrinted>2018-07-07T07:30:00Z</cp:lastPrinted>
  <dcterms:created xsi:type="dcterms:W3CDTF">2018-07-07T06:10:00Z</dcterms:created>
  <dcterms:modified xsi:type="dcterms:W3CDTF">2018-07-07T08:05:00Z</dcterms:modified>
</cp:coreProperties>
</file>